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32E1B" w:rsidP="7BA64BBF" w:rsidRDefault="00001960" w14:paraId="0862E33F" w14:textId="1C3FBEDA">
      <w:pPr>
        <w:pStyle w:val="NoSpacing"/>
        <w:rPr>
          <w:b w:val="1"/>
          <w:bCs w:val="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025C5" wp14:editId="1F56B18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2085" cy="1442085"/>
            <wp:effectExtent l="0" t="0" r="0" b="0"/>
            <wp:wrapNone/>
            <wp:docPr id="1" name="Picture 1" descr="A picture containing text&#10;&#10;Description automatically generated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208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Int_yPeLj7Wp" w:id="0"/>
      <w:r w:rsidRPr="7452A578" w:rsidR="0A4C8952">
        <w:rPr>
          <w:b w:val="1"/>
          <w:bCs w:val="1"/>
          <w:sz w:val="32"/>
          <w:szCs w:val="32"/>
        </w:rPr>
        <w:t xml:space="preserve"> </w:t>
      </w:r>
      <w:r w:rsidRPr="7452A578" w:rsidR="58432CB7">
        <w:rPr>
          <w:b w:val="1"/>
          <w:bCs w:val="1"/>
          <w:sz w:val="32"/>
          <w:szCs w:val="32"/>
        </w:rPr>
        <w:t xml:space="preserve">                </w:t>
      </w:r>
      <w:r w:rsidR="006B6D30">
        <w:rPr>
          <w:b w:val="1"/>
          <w:bCs w:val="1"/>
          <w:sz w:val="32"/>
          <w:szCs w:val="32"/>
        </w:rPr>
        <w:t xml:space="preserve">  </w:t>
      </w:r>
      <w:r w:rsidR="4C0CB71D">
        <w:rPr>
          <w:b w:val="1"/>
          <w:bCs w:val="1"/>
          <w:sz w:val="32"/>
          <w:szCs w:val="32"/>
        </w:rPr>
        <w:t xml:space="preserve">                  </w:t>
      </w:r>
      <w:r w:rsidRPr="7452A578" w:rsidR="33E131AD">
        <w:rPr>
          <w:b w:val="1"/>
          <w:bCs w:val="1"/>
          <w:sz w:val="32"/>
          <w:szCs w:val="32"/>
        </w:rPr>
        <w:t>AUDIO</w:t>
      </w:r>
      <w:r w:rsidRPr="7452A578" w:rsidR="41989F38">
        <w:rPr>
          <w:b w:val="1"/>
          <w:bCs w:val="1"/>
          <w:sz w:val="32"/>
          <w:szCs w:val="32"/>
        </w:rPr>
        <w:t xml:space="preserve"> </w:t>
      </w:r>
      <w:r w:rsidRPr="7452A578" w:rsidR="33E131AD">
        <w:rPr>
          <w:b w:val="1"/>
          <w:bCs w:val="1"/>
          <w:sz w:val="32"/>
          <w:szCs w:val="32"/>
        </w:rPr>
        <w:t>INFORMATI</w:t>
      </w:r>
      <w:r w:rsidRPr="7452A578" w:rsidR="3245614C">
        <w:rPr>
          <w:b w:val="1"/>
          <w:bCs w:val="1"/>
          <w:sz w:val="32"/>
          <w:szCs w:val="32"/>
        </w:rPr>
        <w:t>ON NETWORK OF COLORADO</w:t>
      </w:r>
      <w:r w:rsidRPr="7452A578" w:rsidR="47857367">
        <w:rPr>
          <w:b w:val="1"/>
          <w:bCs w:val="1"/>
          <w:sz w:val="32"/>
          <w:szCs w:val="32"/>
        </w:rPr>
        <w:t xml:space="preserve"> </w:t>
      </w:r>
      <w:r w:rsidRPr="7452A578" w:rsidR="17DC7EEA">
        <w:rPr>
          <w:b w:val="1"/>
          <w:bCs w:val="1"/>
          <w:sz w:val="32"/>
          <w:szCs w:val="32"/>
        </w:rPr>
        <w:t xml:space="preserve">               </w:t>
      </w:r>
      <w:bookmarkEnd w:id="0"/>
      <w:r>
        <w:tab/>
      </w:r>
    </w:p>
    <w:p w:rsidR="00C32E1B" w:rsidP="7BA64BBF" w:rsidRDefault="00001960" w14:paraId="7A27D342" w14:textId="05BB5C8F">
      <w:pPr>
        <w:pStyle w:val="NoSpacing"/>
        <w:ind w:left="2160" w:firstLine="0"/>
        <w:rPr>
          <w:b w:val="1"/>
          <w:bCs w:val="1"/>
          <w:sz w:val="36"/>
          <w:szCs w:val="36"/>
        </w:rPr>
      </w:pPr>
      <w:r w:rsidRPr="7BA64BBF" w:rsidR="7004BE60">
        <w:rPr>
          <w:b w:val="1"/>
          <w:bCs w:val="1"/>
          <w:sz w:val="36"/>
          <w:szCs w:val="36"/>
        </w:rPr>
        <w:t xml:space="preserve">       </w:t>
      </w:r>
      <w:r w:rsidRPr="7BA64BBF" w:rsidR="219D54B6">
        <w:rPr>
          <w:b w:val="1"/>
          <w:bCs w:val="1"/>
          <w:sz w:val="36"/>
          <w:szCs w:val="36"/>
        </w:rPr>
        <w:t>Studio Cleaning Protocol</w:t>
      </w:r>
      <w:r w:rsidRPr="7BA64BBF" w:rsidR="3FA2E59A">
        <w:rPr>
          <w:b w:val="1"/>
          <w:bCs w:val="1"/>
          <w:sz w:val="36"/>
          <w:szCs w:val="36"/>
        </w:rPr>
        <w:t xml:space="preserve"> </w:t>
      </w:r>
    </w:p>
    <w:p w:rsidR="00C32E1B" w:rsidP="6D13D0D4" w:rsidRDefault="00C32E1B" w14:paraId="6944A607" w14:textId="77777777">
      <w:pPr>
        <w:pStyle w:val="NoSpacing"/>
        <w:rPr>
          <w:b/>
          <w:bCs/>
          <w:sz w:val="32"/>
          <w:szCs w:val="32"/>
        </w:rPr>
      </w:pPr>
    </w:p>
    <w:p w:rsidR="6D13D0D4" w:rsidP="7BA64BBF" w:rsidRDefault="00C32E1B" w14:paraId="6C74D7BA" w14:textId="7D2CDF5D">
      <w:pPr>
        <w:pStyle w:val="NoSpacing"/>
        <w:spacing w:before="0" w:beforeAutospacing="on" w:after="240" w:afterAutospacing="off"/>
        <w:rPr>
          <w:b w:val="1"/>
          <w:bCs w:val="1"/>
          <w:sz w:val="32"/>
          <w:szCs w:val="32"/>
        </w:rPr>
      </w:pPr>
      <w:r w:rsidRPr="492C4EC7" w:rsidR="00C32E1B">
        <w:rPr>
          <w:b w:val="1"/>
          <w:bCs w:val="1"/>
          <w:sz w:val="32"/>
          <w:szCs w:val="32"/>
        </w:rPr>
        <w:t xml:space="preserve">   </w:t>
      </w:r>
      <w:r w:rsidRPr="492C4EC7" w:rsidR="7E5D378D">
        <w:rPr>
          <w:b w:val="1"/>
          <w:bCs w:val="1"/>
          <w:sz w:val="32"/>
          <w:szCs w:val="32"/>
        </w:rPr>
        <w:t xml:space="preserve">                                 </w:t>
      </w:r>
      <w:r w:rsidRPr="492C4EC7" w:rsidR="12CAE9AE">
        <w:rPr>
          <w:b w:val="1"/>
          <w:bCs w:val="1"/>
          <w:sz w:val="32"/>
          <w:szCs w:val="32"/>
        </w:rPr>
        <w:t xml:space="preserve">  </w:t>
      </w:r>
      <w:r w:rsidRPr="492C4EC7" w:rsidR="00DF283A">
        <w:rPr>
          <w:b w:val="1"/>
          <w:bCs w:val="1"/>
          <w:color w:val="000000" w:themeColor="text1" w:themeTint="FF" w:themeShade="FF"/>
          <w:sz w:val="32"/>
          <w:szCs w:val="32"/>
        </w:rPr>
        <w:t xml:space="preserve">Welcome to our studios, these steps are </w:t>
      </w:r>
      <w:r w:rsidRPr="492C4EC7" w:rsidR="2F6D4050">
        <w:rPr>
          <w:b w:val="1"/>
          <w:bCs w:val="1"/>
          <w:color w:val="000000" w:themeColor="text1" w:themeTint="FF" w:themeShade="FF"/>
          <w:sz w:val="32"/>
          <w:szCs w:val="32"/>
        </w:rPr>
        <w:t xml:space="preserve">                       </w:t>
      </w:r>
      <w:r>
        <w:tab/>
      </w:r>
      <w:r>
        <w:tab/>
      </w:r>
      <w:r>
        <w:tab/>
      </w:r>
      <w:r w:rsidRPr="492C4EC7" w:rsidR="2F6D4050">
        <w:rPr>
          <w:b w:val="1"/>
          <w:bCs w:val="1"/>
          <w:color w:val="000000" w:themeColor="text1" w:themeTint="FF" w:themeShade="FF"/>
          <w:sz w:val="32"/>
          <w:szCs w:val="32"/>
        </w:rPr>
        <w:t xml:space="preserve">        </w:t>
      </w:r>
      <w:r w:rsidRPr="492C4EC7" w:rsidR="00DF283A">
        <w:rPr>
          <w:b w:val="1"/>
          <w:bCs w:val="1"/>
          <w:color w:val="000000" w:themeColor="text1" w:themeTint="FF" w:themeShade="FF"/>
          <w:sz w:val="32"/>
          <w:szCs w:val="32"/>
        </w:rPr>
        <w:t xml:space="preserve">designed </w:t>
      </w:r>
      <w:r w:rsidRPr="492C4EC7" w:rsidR="00DF283A">
        <w:rPr>
          <w:b w:val="1"/>
          <w:bCs w:val="1"/>
          <w:color w:val="000000" w:themeColor="text1" w:themeTint="FF" w:themeShade="FF"/>
          <w:sz w:val="32"/>
          <w:szCs w:val="32"/>
        </w:rPr>
        <w:t xml:space="preserve">to keep you healthy and safe.  </w:t>
      </w:r>
    </w:p>
    <w:p w:rsidR="18F73273" w:rsidP="7BA64BBF" w:rsidRDefault="18F73273" w14:paraId="12276721" w14:textId="0452DA94">
      <w:pPr>
        <w:pStyle w:val="Normal"/>
        <w:spacing w:before="0" w:beforeAutospacing="on" w:after="240" w:afterAutospacing="off"/>
        <w:rPr>
          <w:b w:val="1"/>
          <w:bCs w:val="1"/>
          <w:sz w:val="30"/>
          <w:szCs w:val="30"/>
        </w:rPr>
      </w:pPr>
      <w:r w:rsidRPr="7BA64BBF" w:rsidR="27B96823">
        <w:rPr>
          <w:b w:val="1"/>
          <w:bCs w:val="1"/>
          <w:sz w:val="30"/>
          <w:szCs w:val="30"/>
        </w:rPr>
        <w:t>Because your health matters to us, w</w:t>
      </w:r>
      <w:r w:rsidRPr="7BA64BBF" w:rsidR="180A8FAD">
        <w:rPr>
          <w:b w:val="1"/>
          <w:bCs w:val="1"/>
          <w:sz w:val="30"/>
          <w:szCs w:val="30"/>
        </w:rPr>
        <w:t xml:space="preserve">e’re asking you to clean the studio when you enter AND when you </w:t>
      </w:r>
      <w:r w:rsidRPr="7BA64BBF" w:rsidR="5A82DEFF">
        <w:rPr>
          <w:b w:val="1"/>
          <w:bCs w:val="1"/>
          <w:sz w:val="30"/>
          <w:szCs w:val="30"/>
        </w:rPr>
        <w:t>leave to make sure things are as safe as possib</w:t>
      </w:r>
      <w:r w:rsidRPr="7BA64BBF" w:rsidR="2E1FFE87">
        <w:rPr>
          <w:b w:val="1"/>
          <w:bCs w:val="1"/>
          <w:sz w:val="30"/>
          <w:szCs w:val="30"/>
        </w:rPr>
        <w:t>le.</w:t>
      </w:r>
    </w:p>
    <w:p w:rsidR="18F73273" w:rsidP="7BA64BBF" w:rsidRDefault="18F73273" w14:paraId="51F4448C" w14:textId="56971929">
      <w:pPr>
        <w:pStyle w:val="Normal"/>
        <w:spacing w:before="0" w:beforeAutospacing="on" w:after="240" w:afterAutospacing="off"/>
        <w:rPr>
          <w:b w:val="1"/>
          <w:bCs w:val="1"/>
          <w:sz w:val="30"/>
          <w:szCs w:val="30"/>
        </w:rPr>
      </w:pPr>
      <w:r w:rsidRPr="7BA64BBF" w:rsidR="18F73273">
        <w:rPr>
          <w:b w:val="1"/>
          <w:bCs w:val="1"/>
          <w:sz w:val="30"/>
          <w:szCs w:val="30"/>
        </w:rPr>
        <w:t>*Disinfectant tip-let the items air dry for best results.</w:t>
      </w:r>
      <w:r w:rsidRPr="7BA64BBF" w:rsidR="3FA2E59A">
        <w:rPr>
          <w:b w:val="1"/>
          <w:bCs w:val="1"/>
          <w:sz w:val="30"/>
          <w:szCs w:val="30"/>
        </w:rPr>
        <w:t xml:space="preserve">             </w:t>
      </w:r>
    </w:p>
    <w:p w:rsidR="4F037DC5" w:rsidP="7BA64BBF" w:rsidRDefault="4F037DC5" w14:paraId="22279A5D" w14:textId="4EE13F85" w14:noSpellErr="1">
      <w:pPr>
        <w:rPr>
          <w:b w:val="1"/>
          <w:bCs w:val="1"/>
          <w:sz w:val="30"/>
          <w:szCs w:val="30"/>
        </w:rPr>
      </w:pPr>
      <w:r w:rsidRPr="7BA64BBF" w:rsidR="4F037DC5">
        <w:rPr>
          <w:b w:val="1"/>
          <w:bCs w:val="1"/>
          <w:sz w:val="30"/>
          <w:szCs w:val="30"/>
        </w:rPr>
        <w:t>When you enter the studio:</w:t>
      </w:r>
    </w:p>
    <w:p w:rsidR="4F037DC5" w:rsidP="7BA64BBF" w:rsidRDefault="4F037DC5" w14:paraId="47D738B7" w14:textId="0EBC061E">
      <w:pPr>
        <w:pStyle w:val="ListParagraph"/>
        <w:numPr>
          <w:ilvl w:val="0"/>
          <w:numId w:val="2"/>
        </w:numPr>
        <w:rPr>
          <w:b w:val="1"/>
          <w:bCs w:val="1"/>
          <w:sz w:val="30"/>
          <w:szCs w:val="30"/>
        </w:rPr>
      </w:pPr>
      <w:r w:rsidRPr="492C4EC7" w:rsidR="59E24230">
        <w:rPr>
          <w:b w:val="1"/>
          <w:bCs w:val="1"/>
          <w:sz w:val="30"/>
          <w:szCs w:val="30"/>
        </w:rPr>
        <w:t>Carefully u</w:t>
      </w:r>
      <w:r w:rsidRPr="492C4EC7" w:rsidR="4F037DC5">
        <w:rPr>
          <w:b w:val="1"/>
          <w:bCs w:val="1"/>
          <w:sz w:val="30"/>
          <w:szCs w:val="30"/>
        </w:rPr>
        <w:t xml:space="preserve">se the </w:t>
      </w:r>
      <w:r w:rsidRPr="492C4EC7" w:rsidR="016DA16B">
        <w:rPr>
          <w:b w:val="1"/>
          <w:bCs w:val="1"/>
          <w:sz w:val="30"/>
          <w:szCs w:val="30"/>
        </w:rPr>
        <w:t xml:space="preserve">blue </w:t>
      </w:r>
      <w:r w:rsidRPr="492C4EC7" w:rsidR="4F037DC5">
        <w:rPr>
          <w:b w:val="1"/>
          <w:bCs w:val="1"/>
          <w:sz w:val="30"/>
          <w:szCs w:val="30"/>
        </w:rPr>
        <w:t>alcohol spray bottle to spritz the pop-filter.</w:t>
      </w:r>
      <w:r w:rsidRPr="492C4EC7" w:rsidR="3FA2E59A">
        <w:rPr>
          <w:b w:val="1"/>
          <w:bCs w:val="1"/>
          <w:sz w:val="30"/>
          <w:szCs w:val="30"/>
        </w:rPr>
        <w:t xml:space="preserve">   </w:t>
      </w:r>
    </w:p>
    <w:p w:rsidR="08430079" w:rsidP="7BA64BBF" w:rsidRDefault="08430079" w14:paraId="5B68DA8E" w14:textId="2A699897" w14:noSpellErr="1">
      <w:pPr>
        <w:pStyle w:val="ListParagraph"/>
        <w:numPr>
          <w:ilvl w:val="0"/>
          <w:numId w:val="2"/>
        </w:numPr>
        <w:rPr>
          <w:b w:val="1"/>
          <w:bCs w:val="1"/>
          <w:sz w:val="30"/>
          <w:szCs w:val="30"/>
        </w:rPr>
      </w:pPr>
      <w:r w:rsidRPr="7BA64BBF" w:rsidR="08430079">
        <w:rPr>
          <w:b w:val="1"/>
          <w:bCs w:val="1"/>
          <w:sz w:val="30"/>
          <w:szCs w:val="30"/>
        </w:rPr>
        <w:t>Use a disinfecting wipe to clean the keyboard, mouse, doorknob, and any other surfaces that seem like they’re touched often.</w:t>
      </w:r>
    </w:p>
    <w:p w:rsidR="433E5EBD" w:rsidP="7BA64BBF" w:rsidRDefault="433E5EBD" w14:paraId="4454D23C" w14:textId="2EDF2FD5">
      <w:pPr>
        <w:pStyle w:val="ListParagraph"/>
        <w:numPr>
          <w:ilvl w:val="0"/>
          <w:numId w:val="2"/>
        </w:numPr>
        <w:rPr>
          <w:b w:val="1"/>
          <w:bCs w:val="1"/>
          <w:sz w:val="30"/>
          <w:szCs w:val="30"/>
        </w:rPr>
      </w:pPr>
      <w:r w:rsidRPr="7BA64BBF" w:rsidR="433E5EBD">
        <w:rPr>
          <w:b w:val="1"/>
          <w:bCs w:val="1"/>
          <w:sz w:val="30"/>
          <w:szCs w:val="30"/>
        </w:rPr>
        <w:t>Close the studio door when you’re recording.</w:t>
      </w:r>
    </w:p>
    <w:p w:rsidR="75936F6E" w:rsidP="7BA64BBF" w:rsidRDefault="75936F6E" w14:paraId="18B0CC40" w14:textId="556EE5DE" w14:noSpellErr="1">
      <w:pPr>
        <w:rPr>
          <w:b w:val="1"/>
          <w:bCs w:val="1"/>
          <w:sz w:val="30"/>
          <w:szCs w:val="30"/>
        </w:rPr>
      </w:pPr>
      <w:r w:rsidRPr="7BA64BBF" w:rsidR="75936F6E">
        <w:rPr>
          <w:b w:val="1"/>
          <w:bCs w:val="1"/>
          <w:sz w:val="30"/>
          <w:szCs w:val="30"/>
        </w:rPr>
        <w:t>Then again after using the studio:</w:t>
      </w:r>
    </w:p>
    <w:p w:rsidR="57B8C576" w:rsidP="7BA64BBF" w:rsidRDefault="57B8C576" w14:paraId="41D3D5DE" w14:textId="0E9194B1" w14:noSpellErr="1">
      <w:pPr>
        <w:pStyle w:val="ListParagraph"/>
        <w:numPr>
          <w:ilvl w:val="0"/>
          <w:numId w:val="1"/>
        </w:numPr>
        <w:rPr>
          <w:b w:val="1"/>
          <w:bCs w:val="1"/>
          <w:sz w:val="30"/>
          <w:szCs w:val="30"/>
        </w:rPr>
      </w:pPr>
      <w:r w:rsidRPr="7BA64BBF" w:rsidR="57B8C576">
        <w:rPr>
          <w:b w:val="1"/>
          <w:bCs w:val="1"/>
          <w:sz w:val="30"/>
          <w:szCs w:val="30"/>
        </w:rPr>
        <w:t>Use the alcohol spray to spritz the pop-filter.</w:t>
      </w:r>
      <w:r w:rsidRPr="7BA64BBF" w:rsidR="3FA2E59A">
        <w:rPr>
          <w:b w:val="1"/>
          <w:bCs w:val="1"/>
          <w:sz w:val="30"/>
          <w:szCs w:val="30"/>
        </w:rPr>
        <w:t xml:space="preserve"> </w:t>
      </w:r>
    </w:p>
    <w:p w:rsidR="433784E3" w:rsidP="7BA64BBF" w:rsidRDefault="433784E3" w14:paraId="5C3CCBAC" w14:textId="601EAF3D" w14:noSpellErr="1">
      <w:pPr>
        <w:pStyle w:val="ListParagraph"/>
        <w:numPr>
          <w:ilvl w:val="0"/>
          <w:numId w:val="1"/>
        </w:numPr>
        <w:rPr>
          <w:b w:val="1"/>
          <w:bCs w:val="1"/>
          <w:sz w:val="30"/>
          <w:szCs w:val="30"/>
        </w:rPr>
      </w:pPr>
      <w:r w:rsidRPr="7BA64BBF" w:rsidR="433784E3">
        <w:rPr>
          <w:b w:val="1"/>
          <w:bCs w:val="1"/>
          <w:sz w:val="30"/>
          <w:szCs w:val="30"/>
        </w:rPr>
        <w:t xml:space="preserve">Use a fresh disinfecting wipe to clean the keyboard, mouse, doorknob, and any other surfaces you think you touched. </w:t>
      </w:r>
    </w:p>
    <w:p w:rsidR="433784E3" w:rsidP="7BA64BBF" w:rsidRDefault="433784E3" w14:paraId="70641DAE" w14:textId="47F54B2F">
      <w:pPr>
        <w:pStyle w:val="ListParagraph"/>
        <w:numPr>
          <w:ilvl w:val="0"/>
          <w:numId w:val="1"/>
        </w:numPr>
        <w:rPr>
          <w:rFonts w:ascii="Baguet Script" w:hAnsi="Baguet Script" w:eastAsia="Baguet Script" w:cs="Baguet Script"/>
          <w:b w:val="1"/>
          <w:bCs w:val="1"/>
          <w:sz w:val="30"/>
          <w:szCs w:val="30"/>
        </w:rPr>
      </w:pPr>
      <w:r w:rsidRPr="7BA64BBF" w:rsidR="433784E3">
        <w:rPr>
          <w:b w:val="1"/>
          <w:bCs w:val="1"/>
          <w:sz w:val="30"/>
          <w:szCs w:val="30"/>
        </w:rPr>
        <w:t xml:space="preserve">You can also spray a quick spray of Lysol into the air, but not directed at any equipment. </w:t>
      </w:r>
      <w:r w:rsidRPr="7BA64BBF" w:rsidR="3FA2E59A">
        <w:rPr>
          <w:b w:val="1"/>
          <w:bCs w:val="1"/>
          <w:sz w:val="30"/>
          <w:szCs w:val="30"/>
        </w:rPr>
        <w:t xml:space="preserve">  </w:t>
      </w:r>
    </w:p>
    <w:p w:rsidR="2DAA057F" w:rsidP="7BA64BBF" w:rsidRDefault="2DAA057F" w14:paraId="36211485" w14:textId="6B049E4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BA64BBF" w:rsidR="2DAA057F">
        <w:rPr>
          <w:b w:val="1"/>
          <w:bCs w:val="1"/>
          <w:sz w:val="30"/>
          <w:szCs w:val="30"/>
        </w:rPr>
        <w:t>When you exit the studio:</w:t>
      </w:r>
    </w:p>
    <w:p w:rsidR="2DAA057F" w:rsidP="7BA64BBF" w:rsidRDefault="2DAA057F" w14:paraId="1BD910E8" w14:textId="05337386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30"/>
          <w:szCs w:val="30"/>
        </w:rPr>
      </w:pPr>
      <w:r w:rsidRPr="7BA64BBF" w:rsidR="2DAA057F">
        <w:rPr>
          <w:b w:val="1"/>
          <w:bCs w:val="1"/>
          <w:sz w:val="30"/>
          <w:szCs w:val="30"/>
        </w:rPr>
        <w:t>Throw trash in the trashcan and put dirty dishes into the dishwasher</w:t>
      </w:r>
      <w:r w:rsidRPr="7BA64BBF" w:rsidR="6005F00A">
        <w:rPr>
          <w:b w:val="1"/>
          <w:bCs w:val="1"/>
          <w:sz w:val="30"/>
          <w:szCs w:val="30"/>
        </w:rPr>
        <w:t xml:space="preserve">, </w:t>
      </w:r>
      <w:r w:rsidRPr="7BA64BBF" w:rsidR="6005F00A">
        <w:rPr>
          <w:b w:val="1"/>
          <w:bCs w:val="1"/>
          <w:i w:val="1"/>
          <w:iCs w:val="1"/>
          <w:sz w:val="30"/>
          <w:szCs w:val="30"/>
        </w:rPr>
        <w:t>not the sink</w:t>
      </w:r>
      <w:r w:rsidRPr="7BA64BBF" w:rsidR="2DAA057F">
        <w:rPr>
          <w:b w:val="1"/>
          <w:bCs w:val="1"/>
          <w:sz w:val="30"/>
          <w:szCs w:val="30"/>
        </w:rPr>
        <w:t>.</w:t>
      </w:r>
    </w:p>
    <w:p w:rsidR="166D8AF4" w:rsidP="7BA64BBF" w:rsidRDefault="166D8AF4" w14:paraId="39A5E3E3" w14:textId="6D2ECDD6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30"/>
          <w:szCs w:val="30"/>
        </w:rPr>
      </w:pPr>
      <w:r w:rsidRPr="7BA64BBF" w:rsidR="166D8AF4">
        <w:rPr>
          <w:b w:val="1"/>
          <w:bCs w:val="1"/>
          <w:sz w:val="30"/>
          <w:szCs w:val="30"/>
        </w:rPr>
        <w:t xml:space="preserve">Leave the studio door </w:t>
      </w:r>
      <w:r w:rsidRPr="7BA64BBF" w:rsidR="166D8AF4">
        <w:rPr>
          <w:b w:val="1"/>
          <w:bCs w:val="1"/>
          <w:sz w:val="30"/>
          <w:szCs w:val="30"/>
        </w:rPr>
        <w:t>open and</w:t>
      </w:r>
      <w:r w:rsidRPr="7BA64BBF" w:rsidR="166D8AF4">
        <w:rPr>
          <w:b w:val="1"/>
          <w:bCs w:val="1"/>
          <w:sz w:val="30"/>
          <w:szCs w:val="30"/>
        </w:rPr>
        <w:t xml:space="preserve"> turn off the light.</w:t>
      </w:r>
    </w:p>
    <w:p w:rsidR="166D8AF4" w:rsidP="7BA64BBF" w:rsidRDefault="166D8AF4" w14:paraId="0D3F5948" w14:textId="545AB6A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30"/>
          <w:szCs w:val="30"/>
        </w:rPr>
      </w:pPr>
      <w:r w:rsidRPr="7BA64BBF" w:rsidR="166D8AF4">
        <w:rPr>
          <w:b w:val="1"/>
          <w:bCs w:val="1"/>
          <w:sz w:val="30"/>
          <w:szCs w:val="30"/>
        </w:rPr>
        <w:t>Leave all cleaning supplies in the studio.</w:t>
      </w:r>
    </w:p>
    <w:p w:rsidR="4826EE59" w:rsidP="7BA64BBF" w:rsidRDefault="4826EE59" w14:paraId="78AA5F50" w14:textId="780AFA02" w14:noSpellErr="1">
      <w:pPr>
        <w:rPr>
          <w:rFonts w:ascii="Baguet Script" w:hAnsi="Baguet Script" w:eastAsia="Baguet Script" w:cs="Baguet Script"/>
          <w:b w:val="1"/>
          <w:bCs w:val="1"/>
          <w:sz w:val="30"/>
          <w:szCs w:val="30"/>
        </w:rPr>
      </w:pPr>
      <w:r w:rsidRPr="7BA64BBF" w:rsidR="4826EE59">
        <w:rPr>
          <w:rFonts w:ascii="Baguet Script" w:hAnsi="Baguet Script" w:eastAsia="Baguet Script" w:cs="Baguet Script"/>
          <w:b w:val="1"/>
          <w:bCs w:val="1"/>
          <w:sz w:val="36"/>
          <w:szCs w:val="36"/>
        </w:rPr>
        <w:t>Thank you!</w:t>
      </w:r>
      <w:r w:rsidRPr="7BA64BBF" w:rsidR="58502112">
        <w:rPr>
          <w:rFonts w:ascii="Baguet Script" w:hAnsi="Baguet Script" w:eastAsia="Baguet Script" w:cs="Baguet Script"/>
          <w:b w:val="1"/>
          <w:bCs w:val="1"/>
          <w:sz w:val="36"/>
          <w:szCs w:val="36"/>
        </w:rPr>
        <w:t xml:space="preserve"> </w:t>
      </w:r>
      <w:r w:rsidRPr="7BA64BBF" w:rsidR="58502112">
        <w:rPr>
          <w:rFonts w:ascii="Baguet Script" w:hAnsi="Baguet Script" w:eastAsia="Baguet Script" w:cs="Baguet Script"/>
          <w:b w:val="1"/>
          <w:bCs w:val="1"/>
          <w:sz w:val="30"/>
          <w:szCs w:val="30"/>
        </w:rPr>
        <w:t xml:space="preserve">   </w:t>
      </w:r>
      <w:r w:rsidRPr="7BA64BBF" w:rsidR="58502112">
        <w:rPr>
          <w:rFonts w:ascii="Baguet Script" w:hAnsi="Baguet Script" w:eastAsia="Baguet Script" w:cs="Baguet Script"/>
          <w:sz w:val="30"/>
          <w:szCs w:val="30"/>
        </w:rPr>
        <w:t>-</w:t>
      </w:r>
      <w:r w:rsidRPr="7BA64BBF" w:rsidR="58502112">
        <w:rPr>
          <w:rFonts w:eastAsia="" w:eastAsiaTheme="minorEastAsia"/>
          <w:sz w:val="30"/>
          <w:szCs w:val="30"/>
        </w:rPr>
        <w:t>The AINC Team</w:t>
      </w:r>
    </w:p>
    <w:sectPr w:rsidR="4826EE59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PeLj7Wp" int2:invalidationBookmarkName="" int2:hashCode="Q2W+GJ/hyVe88x" int2:id="TMlaaL9H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13a794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599292"/>
    <w:multiLevelType w:val="hybridMultilevel"/>
    <w:tmpl w:val="29120280"/>
    <w:lvl w:ilvl="0" w:tplc="3BCEC6CC">
      <w:start w:val="1"/>
      <w:numFmt w:val="decimal"/>
      <w:lvlText w:val="%1."/>
      <w:lvlJc w:val="left"/>
      <w:pPr>
        <w:ind w:left="720" w:hanging="360"/>
      </w:pPr>
    </w:lvl>
    <w:lvl w:ilvl="1" w:tplc="001C9C3E">
      <w:start w:val="1"/>
      <w:numFmt w:val="lowerLetter"/>
      <w:lvlText w:val="%2."/>
      <w:lvlJc w:val="left"/>
      <w:pPr>
        <w:ind w:left="1440" w:hanging="360"/>
      </w:pPr>
    </w:lvl>
    <w:lvl w:ilvl="2" w:tplc="74D8F55A">
      <w:start w:val="1"/>
      <w:numFmt w:val="lowerRoman"/>
      <w:lvlText w:val="%3."/>
      <w:lvlJc w:val="right"/>
      <w:pPr>
        <w:ind w:left="2160" w:hanging="180"/>
      </w:pPr>
    </w:lvl>
    <w:lvl w:ilvl="3" w:tplc="22E2BA8E">
      <w:start w:val="1"/>
      <w:numFmt w:val="decimal"/>
      <w:lvlText w:val="%4."/>
      <w:lvlJc w:val="left"/>
      <w:pPr>
        <w:ind w:left="2880" w:hanging="360"/>
      </w:pPr>
    </w:lvl>
    <w:lvl w:ilvl="4" w:tplc="6D223C7E">
      <w:start w:val="1"/>
      <w:numFmt w:val="lowerLetter"/>
      <w:lvlText w:val="%5."/>
      <w:lvlJc w:val="left"/>
      <w:pPr>
        <w:ind w:left="3600" w:hanging="360"/>
      </w:pPr>
    </w:lvl>
    <w:lvl w:ilvl="5" w:tplc="0600A814">
      <w:start w:val="1"/>
      <w:numFmt w:val="lowerRoman"/>
      <w:lvlText w:val="%6."/>
      <w:lvlJc w:val="right"/>
      <w:pPr>
        <w:ind w:left="4320" w:hanging="180"/>
      </w:pPr>
    </w:lvl>
    <w:lvl w:ilvl="6" w:tplc="8EC48340">
      <w:start w:val="1"/>
      <w:numFmt w:val="decimal"/>
      <w:lvlText w:val="%7."/>
      <w:lvlJc w:val="left"/>
      <w:pPr>
        <w:ind w:left="5040" w:hanging="360"/>
      </w:pPr>
    </w:lvl>
    <w:lvl w:ilvl="7" w:tplc="D3E6B0A6">
      <w:start w:val="1"/>
      <w:numFmt w:val="lowerLetter"/>
      <w:lvlText w:val="%8."/>
      <w:lvlJc w:val="left"/>
      <w:pPr>
        <w:ind w:left="5760" w:hanging="360"/>
      </w:pPr>
    </w:lvl>
    <w:lvl w:ilvl="8" w:tplc="7BF4AF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39717"/>
    <w:multiLevelType w:val="hybridMultilevel"/>
    <w:tmpl w:val="D30E7108"/>
    <w:lvl w:ilvl="0" w:tplc="B6A0ACE0">
      <w:start w:val="1"/>
      <w:numFmt w:val="decimal"/>
      <w:lvlText w:val="%1."/>
      <w:lvlJc w:val="left"/>
      <w:pPr>
        <w:ind w:left="720" w:hanging="360"/>
      </w:pPr>
    </w:lvl>
    <w:lvl w:ilvl="1" w:tplc="B89235C2">
      <w:start w:val="1"/>
      <w:numFmt w:val="lowerLetter"/>
      <w:lvlText w:val="%2."/>
      <w:lvlJc w:val="left"/>
      <w:pPr>
        <w:ind w:left="1440" w:hanging="360"/>
      </w:pPr>
    </w:lvl>
    <w:lvl w:ilvl="2" w:tplc="A1164700">
      <w:start w:val="1"/>
      <w:numFmt w:val="lowerRoman"/>
      <w:lvlText w:val="%3."/>
      <w:lvlJc w:val="right"/>
      <w:pPr>
        <w:ind w:left="2160" w:hanging="180"/>
      </w:pPr>
    </w:lvl>
    <w:lvl w:ilvl="3" w:tplc="38BE6148">
      <w:start w:val="1"/>
      <w:numFmt w:val="decimal"/>
      <w:lvlText w:val="%4."/>
      <w:lvlJc w:val="left"/>
      <w:pPr>
        <w:ind w:left="2880" w:hanging="360"/>
      </w:pPr>
    </w:lvl>
    <w:lvl w:ilvl="4" w:tplc="8D800C98">
      <w:start w:val="1"/>
      <w:numFmt w:val="lowerLetter"/>
      <w:lvlText w:val="%5."/>
      <w:lvlJc w:val="left"/>
      <w:pPr>
        <w:ind w:left="3600" w:hanging="360"/>
      </w:pPr>
    </w:lvl>
    <w:lvl w:ilvl="5" w:tplc="6638CD6E">
      <w:start w:val="1"/>
      <w:numFmt w:val="lowerRoman"/>
      <w:lvlText w:val="%6."/>
      <w:lvlJc w:val="right"/>
      <w:pPr>
        <w:ind w:left="4320" w:hanging="180"/>
      </w:pPr>
    </w:lvl>
    <w:lvl w:ilvl="6" w:tplc="AA9A594A">
      <w:start w:val="1"/>
      <w:numFmt w:val="decimal"/>
      <w:lvlText w:val="%7."/>
      <w:lvlJc w:val="left"/>
      <w:pPr>
        <w:ind w:left="5040" w:hanging="360"/>
      </w:pPr>
    </w:lvl>
    <w:lvl w:ilvl="7" w:tplc="02025C70">
      <w:start w:val="1"/>
      <w:numFmt w:val="lowerLetter"/>
      <w:lvlText w:val="%8."/>
      <w:lvlJc w:val="left"/>
      <w:pPr>
        <w:ind w:left="5760" w:hanging="360"/>
      </w:pPr>
    </w:lvl>
    <w:lvl w:ilvl="8" w:tplc="9FFAA2E2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 w16cid:durableId="634411828">
    <w:abstractNumId w:val="1"/>
  </w:num>
  <w:num w:numId="2" w16cid:durableId="988293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E6F0D9"/>
    <w:rsid w:val="00001960"/>
    <w:rsid w:val="00422346"/>
    <w:rsid w:val="004803DE"/>
    <w:rsid w:val="006B6D30"/>
    <w:rsid w:val="00C32E1B"/>
    <w:rsid w:val="00C6612C"/>
    <w:rsid w:val="00DF283A"/>
    <w:rsid w:val="00EC47F4"/>
    <w:rsid w:val="016DA16B"/>
    <w:rsid w:val="021430C5"/>
    <w:rsid w:val="032E64EF"/>
    <w:rsid w:val="03B00126"/>
    <w:rsid w:val="04A268A9"/>
    <w:rsid w:val="08430079"/>
    <w:rsid w:val="08E6F0D9"/>
    <w:rsid w:val="0A4C8952"/>
    <w:rsid w:val="0A61AF39"/>
    <w:rsid w:val="0B5C252F"/>
    <w:rsid w:val="0BA1EAAE"/>
    <w:rsid w:val="0C6B0DFF"/>
    <w:rsid w:val="0D38C1F5"/>
    <w:rsid w:val="0D51EBC4"/>
    <w:rsid w:val="12CAE9AE"/>
    <w:rsid w:val="14FC5472"/>
    <w:rsid w:val="15B072B3"/>
    <w:rsid w:val="15DBBEBF"/>
    <w:rsid w:val="166D8AF4"/>
    <w:rsid w:val="17ADC0A6"/>
    <w:rsid w:val="17DC7EEA"/>
    <w:rsid w:val="180A8FAD"/>
    <w:rsid w:val="18F29472"/>
    <w:rsid w:val="18F73273"/>
    <w:rsid w:val="19A28F66"/>
    <w:rsid w:val="1EE71F19"/>
    <w:rsid w:val="219D54B6"/>
    <w:rsid w:val="21DAD77A"/>
    <w:rsid w:val="23194840"/>
    <w:rsid w:val="27B96823"/>
    <w:rsid w:val="2BD2F358"/>
    <w:rsid w:val="2BD61FC8"/>
    <w:rsid w:val="2BEBF270"/>
    <w:rsid w:val="2CDFAEBA"/>
    <w:rsid w:val="2DAA057F"/>
    <w:rsid w:val="2E1FFE87"/>
    <w:rsid w:val="2F6D4050"/>
    <w:rsid w:val="30EFE182"/>
    <w:rsid w:val="3245614C"/>
    <w:rsid w:val="3293DEAE"/>
    <w:rsid w:val="33E131AD"/>
    <w:rsid w:val="39B950FA"/>
    <w:rsid w:val="39EAD252"/>
    <w:rsid w:val="3B6D7A56"/>
    <w:rsid w:val="3D094AB7"/>
    <w:rsid w:val="3DDFFA3D"/>
    <w:rsid w:val="3F7CE2B3"/>
    <w:rsid w:val="3FA2E59A"/>
    <w:rsid w:val="41989F38"/>
    <w:rsid w:val="43361FAC"/>
    <w:rsid w:val="433784E3"/>
    <w:rsid w:val="433E5EBD"/>
    <w:rsid w:val="441510E6"/>
    <w:rsid w:val="466DC06E"/>
    <w:rsid w:val="47857367"/>
    <w:rsid w:val="480990CF"/>
    <w:rsid w:val="4826EE59"/>
    <w:rsid w:val="4856A3EB"/>
    <w:rsid w:val="492C4EC7"/>
    <w:rsid w:val="4C0CB71D"/>
    <w:rsid w:val="4D2B7F54"/>
    <w:rsid w:val="4E09529B"/>
    <w:rsid w:val="4E2C59D1"/>
    <w:rsid w:val="4EC32C68"/>
    <w:rsid w:val="4F037DC5"/>
    <w:rsid w:val="4FAF01D5"/>
    <w:rsid w:val="4FDCD7BA"/>
    <w:rsid w:val="537D752E"/>
    <w:rsid w:val="572C76A2"/>
    <w:rsid w:val="57B8C576"/>
    <w:rsid w:val="58432CB7"/>
    <w:rsid w:val="58502112"/>
    <w:rsid w:val="59E24230"/>
    <w:rsid w:val="5A4D6336"/>
    <w:rsid w:val="5A82DEFF"/>
    <w:rsid w:val="5AAC4777"/>
    <w:rsid w:val="5D3F68CE"/>
    <w:rsid w:val="5EEFE202"/>
    <w:rsid w:val="5FBF42EF"/>
    <w:rsid w:val="6005F00A"/>
    <w:rsid w:val="620836A2"/>
    <w:rsid w:val="62EB8B8A"/>
    <w:rsid w:val="63D9816E"/>
    <w:rsid w:val="65EE0897"/>
    <w:rsid w:val="66232C4C"/>
    <w:rsid w:val="6655B2F3"/>
    <w:rsid w:val="690D795A"/>
    <w:rsid w:val="6973F56B"/>
    <w:rsid w:val="6B0FC5CC"/>
    <w:rsid w:val="6C8B348D"/>
    <w:rsid w:val="6C926DD0"/>
    <w:rsid w:val="6CDEE652"/>
    <w:rsid w:val="6D13D0D4"/>
    <w:rsid w:val="6DEBD1A2"/>
    <w:rsid w:val="6FD8B2DC"/>
    <w:rsid w:val="7004BE60"/>
    <w:rsid w:val="7088ADD0"/>
    <w:rsid w:val="70A5F5F0"/>
    <w:rsid w:val="70B5E3FF"/>
    <w:rsid w:val="73BF8088"/>
    <w:rsid w:val="7452A578"/>
    <w:rsid w:val="75936F6E"/>
    <w:rsid w:val="774731BA"/>
    <w:rsid w:val="7796B170"/>
    <w:rsid w:val="7849A50B"/>
    <w:rsid w:val="7B235309"/>
    <w:rsid w:val="7BA64BBF"/>
    <w:rsid w:val="7BEB7F1C"/>
    <w:rsid w:val="7C632495"/>
    <w:rsid w:val="7C81E730"/>
    <w:rsid w:val="7CBF236A"/>
    <w:rsid w:val="7E3991B1"/>
    <w:rsid w:val="7E5D378D"/>
    <w:rsid w:val="7EC7BE49"/>
    <w:rsid w:val="7FCE8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6F0D9"/>
  <w15:chartTrackingRefBased/>
  <w15:docId w15:val="{27A8337E-C817-43DE-8015-8B7D4E2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Bear</dc:creator>
  <keywords/>
  <dc:description/>
  <lastModifiedBy>Lauren Bear</lastModifiedBy>
  <revision>11</revision>
  <dcterms:created xsi:type="dcterms:W3CDTF">2022-10-28T21:49:00.0000000Z</dcterms:created>
  <dcterms:modified xsi:type="dcterms:W3CDTF">2022-11-17T23:18:33.1216242Z</dcterms:modified>
</coreProperties>
</file>